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2B4FE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上海工程技术大学</w:t>
      </w:r>
    </w:p>
    <w:p w14:paraId="4052D8B6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硕士研究生入学考试《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程序设计基础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》考试大纲</w:t>
      </w:r>
    </w:p>
    <w:p w14:paraId="12F6CCD2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考试科目：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程序设计基础</w:t>
      </w:r>
    </w:p>
    <w:p w14:paraId="20F77CF1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 xml:space="preserve">考试科目代码： 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803</w:t>
      </w:r>
    </w:p>
    <w:p w14:paraId="0A4A307C">
      <w:pPr>
        <w:snapToGrid w:val="0"/>
        <w:spacing w:line="420" w:lineRule="atLeast"/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考试参考书目：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《C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  <w:highlight w:val="yellow"/>
          <w:lang w:val="en-US" w:eastAsia="zh-CN"/>
        </w:rPr>
        <w:t>语言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程序设计》（第5版）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  <w:highlight w:val="yellow"/>
        </w:rPr>
        <w:t xml:space="preserve">, 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谭浩强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  <w:highlight w:val="yellow"/>
          <w:lang w:eastAsia="zh-CN"/>
        </w:rPr>
        <w:t>，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清华大学出版社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  <w:highlight w:val="yellow"/>
        </w:rPr>
        <w:t xml:space="preserve">, 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20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  <w:highlight w:val="yellow"/>
          <w:lang w:val="en-US" w:eastAsia="zh-CN"/>
        </w:rPr>
        <w:t>24</w:t>
      </w:r>
      <w:r>
        <w:rPr>
          <w:rFonts w:ascii="Times New Roman" w:hAnsi="Times New Roman" w:eastAsia="楷体_GB2312" w:cs="Times New Roman"/>
          <w:color w:val="FF0000"/>
          <w:sz w:val="24"/>
          <w:szCs w:val="24"/>
          <w:highlight w:val="yellow"/>
        </w:rPr>
        <w:t>年</w:t>
      </w:r>
    </w:p>
    <w:p w14:paraId="3C60E88D">
      <w:pPr>
        <w:numPr>
          <w:ilvl w:val="0"/>
          <w:numId w:val="0"/>
        </w:num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楷体_GB2312" w:cs="Times New Roman"/>
          <w:sz w:val="24"/>
          <w:szCs w:val="24"/>
        </w:rPr>
        <w:t>考试总分：150分</w:t>
      </w:r>
    </w:p>
    <w:p w14:paraId="7EAF3B70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考试时间：3小时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</w:t>
      </w:r>
    </w:p>
    <w:p w14:paraId="00827E06">
      <w:pPr>
        <w:snapToGrid w:val="0"/>
        <w:spacing w:after="156" w:afterLines="50" w:line="420" w:lineRule="atLeas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一、考试目的和要求</w:t>
      </w:r>
    </w:p>
    <w:p w14:paraId="23A1BD38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主要考查学生对程序设计基本概念、高级语言语法的掌握程度；考查运用结构化与模块化程序设计方法、结合数据组织与基本算法，对工程问题进行建模和编程求解的能力。</w:t>
      </w:r>
    </w:p>
    <w:p w14:paraId="4826D23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6B5C0AFE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二、考试内容</w:t>
      </w:r>
    </w:p>
    <w:p w14:paraId="30BBEAF7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程序设计和C语言</w:t>
      </w:r>
    </w:p>
    <w:p w14:paraId="4A0B99F3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计算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机程</w:t>
      </w:r>
      <w:r>
        <w:rPr>
          <w:rFonts w:ascii="Times New Roman" w:hAnsi="Times New Roman" w:cs="Times New Roman"/>
          <w:sz w:val="24"/>
          <w:szCs w:val="24"/>
        </w:rPr>
        <w:t>序、计算机语言；C语言的发展及特点；C语言程序的结构；程序设计的任务；三种基本结构与流程图表示。</w:t>
      </w:r>
    </w:p>
    <w:p w14:paraId="37418F0B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顺序程序设计</w:t>
      </w:r>
    </w:p>
    <w:p w14:paraId="79561E10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C语言的数据类型；常量与变量；整型数据；实型数据；字符型数据；算术运算和算术表达式；赋值运算和赋值表达式；逗号运算和逗号表达式；C语句；数据和输入输出。</w:t>
      </w:r>
    </w:p>
    <w:p w14:paraId="64C0761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选择结构程序设计</w:t>
      </w:r>
    </w:p>
    <w:p w14:paraId="4692C66A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选择结构与条件判断；关系运算符与关系表达式；逻辑运算符与逻辑表达式；条件运算符与条件表达式；if语句；switch语句；选择结构的嵌套。</w:t>
      </w:r>
    </w:p>
    <w:p w14:paraId="02E06231">
      <w:pPr>
        <w:numPr>
          <w:ilvl w:val="0"/>
          <w:numId w:val="1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循环结构程序设计</w:t>
      </w:r>
    </w:p>
    <w:p w14:paraId="662C1875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while语句、do-while语句的使用；for语句的使用；break语句和continue语句；循环结构的嵌套。</w:t>
      </w:r>
    </w:p>
    <w:p w14:paraId="44A7CE07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数组</w:t>
      </w:r>
    </w:p>
    <w:p w14:paraId="5F4B9C89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一维数组的定义和使用；二维数组的定义和使用；字符数组的定义和使用、字符串处理函数。</w:t>
      </w:r>
    </w:p>
    <w:p w14:paraId="5048683F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函数</w:t>
      </w:r>
    </w:p>
    <w:p w14:paraId="0CC5B2C2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函数的定义；函数的调用；函数的嵌套调用；函数的递归调用；函数的参数；局部变量和全局变量；动态存储变量与静态存储变量。</w:t>
      </w:r>
    </w:p>
    <w:p w14:paraId="1A6B99DA">
      <w:pPr>
        <w:numPr>
          <w:ilvl w:val="0"/>
          <w:numId w:val="2"/>
        </w:numPr>
        <w:spacing w:line="360" w:lineRule="auto"/>
        <w:ind w:firstLine="482" w:firstLineChars="20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指针</w:t>
      </w:r>
    </w:p>
    <w:p w14:paraId="395FF802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指针的概念；指针变量的定义和使用；指向数组的指针；指向字符串的指针；指针数组； </w:t>
      </w:r>
    </w:p>
    <w:p w14:paraId="5D40D171">
      <w:pPr>
        <w:spacing w:line="360" w:lineRule="auto"/>
        <w:ind w:left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8. 用户自定义数据类型</w:t>
      </w:r>
    </w:p>
    <w:p w14:paraId="11A660D1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结构体的定义、使用；结构体数组定义、使用；结构体指针；枚举类型；typedef声明新类型。</w:t>
      </w:r>
    </w:p>
    <w:p w14:paraId="75C52382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文件的输入输出</w:t>
      </w:r>
    </w:p>
    <w:p w14:paraId="6A50FECF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文件概念；打开与关闭文件；顺序读写数据文件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1EB2B5F">
      <w:pPr>
        <w:numPr>
          <w:ilvl w:val="0"/>
          <w:numId w:val="3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算法基础</w:t>
      </w:r>
    </w:p>
    <w:p w14:paraId="175851A1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线性表的类型定义；线性表的顺序表示和实现。</w:t>
      </w:r>
    </w:p>
    <w:p w14:paraId="07C94BAD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冒泡排序，简单选择排序；顺序查找，折半查找。</w:t>
      </w:r>
    </w:p>
    <w:p w14:paraId="323448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F8F193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三、考试题型 </w:t>
      </w:r>
    </w:p>
    <w:p w14:paraId="625223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1.单选（30分）。</w:t>
      </w:r>
    </w:p>
    <w:p w14:paraId="1DDFD7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2.判断（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14:paraId="5B57AC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3.程序阅读与分析（45）。</w:t>
      </w:r>
    </w:p>
    <w:p w14:paraId="4CE9B3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4.编程题（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55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14:paraId="27CAABDA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041605"/>
    <w:multiLevelType w:val="singleLevel"/>
    <w:tmpl w:val="E1041605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0AB3754A"/>
    <w:multiLevelType w:val="singleLevel"/>
    <w:tmpl w:val="0AB3754A"/>
    <w:lvl w:ilvl="0" w:tentative="0">
      <w:start w:val="10"/>
      <w:numFmt w:val="decimal"/>
      <w:suff w:val="space"/>
      <w:lvlText w:val="%1."/>
      <w:lvlJc w:val="left"/>
    </w:lvl>
  </w:abstractNum>
  <w:abstractNum w:abstractNumId="2">
    <w:nsid w:val="45D6D638"/>
    <w:multiLevelType w:val="singleLevel"/>
    <w:tmpl w:val="45D6D638"/>
    <w:lvl w:ilvl="0" w:tentative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MTNkZTg3MWQ0Mzk5ZmQzZDZkYjYzMDRlYzNjZGEifQ=="/>
  </w:docVars>
  <w:rsids>
    <w:rsidRoot w:val="00FB5D12"/>
    <w:rsid w:val="00006B63"/>
    <w:rsid w:val="000147F8"/>
    <w:rsid w:val="000B15F0"/>
    <w:rsid w:val="001606C5"/>
    <w:rsid w:val="001B63D9"/>
    <w:rsid w:val="00214B89"/>
    <w:rsid w:val="002C1EC1"/>
    <w:rsid w:val="003062F4"/>
    <w:rsid w:val="004249E0"/>
    <w:rsid w:val="004B50ED"/>
    <w:rsid w:val="004E12D2"/>
    <w:rsid w:val="005B6452"/>
    <w:rsid w:val="006C2799"/>
    <w:rsid w:val="0073038A"/>
    <w:rsid w:val="007324D2"/>
    <w:rsid w:val="00792C73"/>
    <w:rsid w:val="00794AF7"/>
    <w:rsid w:val="0087393A"/>
    <w:rsid w:val="00950EC6"/>
    <w:rsid w:val="00974E58"/>
    <w:rsid w:val="00995AC0"/>
    <w:rsid w:val="00AB3AF7"/>
    <w:rsid w:val="00B0086D"/>
    <w:rsid w:val="00B96E67"/>
    <w:rsid w:val="00BC0A8E"/>
    <w:rsid w:val="00C238CA"/>
    <w:rsid w:val="00D85412"/>
    <w:rsid w:val="00D94C80"/>
    <w:rsid w:val="00DA0F9F"/>
    <w:rsid w:val="00DB6E8D"/>
    <w:rsid w:val="00E665BE"/>
    <w:rsid w:val="00EB6441"/>
    <w:rsid w:val="00EB7F9B"/>
    <w:rsid w:val="00ED3A65"/>
    <w:rsid w:val="00F95135"/>
    <w:rsid w:val="00FB5D12"/>
    <w:rsid w:val="13CE3C8D"/>
    <w:rsid w:val="194C07FE"/>
    <w:rsid w:val="1F984268"/>
    <w:rsid w:val="22E24C44"/>
    <w:rsid w:val="449F5E30"/>
    <w:rsid w:val="4B4843C7"/>
    <w:rsid w:val="5D4E263E"/>
    <w:rsid w:val="69F0301A"/>
    <w:rsid w:val="759C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760</Words>
  <Characters>818</Characters>
  <Lines>7</Lines>
  <Paragraphs>2</Paragraphs>
  <TotalTime>0</TotalTime>
  <ScaleCrop>false</ScaleCrop>
  <LinksUpToDate>false</LinksUpToDate>
  <CharactersWithSpaces>829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2021-09-13T06:11:00Z</dcterms:created>
  <dc:creator>Administrator</dc:creator>
  <cp:lastModifiedBy>我家鸡仔羽毛锋利利</cp:lastModifiedBy>
  <dcterms:modified xsi:type="dcterms:W3CDTF">2026-05-19T07:16:43Z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04BD16089DC2481193C2AC8CC294A56F_13</vt:lpwstr>
  </property>
  <property fmtid="{D5CDD505-2E9C-101B-9397-08002B2CF9AE}" pid="4" name="KSOTemplateDocerSaveRecord">
    <vt:lpwstr>eyJoZGlkIjoiYzE1MDkxY2JiNjEwYzRlNTg3YWM3NDExZjNlOGU3OTgiLCJ1c2VySWQiOiI3NTIwMDk2NDgifQ==</vt:lpwstr>
  </property>
</Properties>
</file>